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9FCA3" w14:textId="77777777" w:rsidR="00EF49CB" w:rsidRDefault="00A275C0" w:rsidP="00EF49C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A275C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Настоящим Я, 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действуя своей волей и в своем интересе, при размещении (вводе) своих персональных данных на Интернет </w:t>
      </w:r>
      <w:r w:rsidRPr="007D73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сайте </w:t>
      </w:r>
      <w:bookmarkStart w:id="0" w:name="_Hlk199507688"/>
      <w:r w:rsidR="00EF49CB">
        <w:fldChar w:fldCharType="begin"/>
      </w:r>
      <w:r w:rsidR="00EF49CB">
        <w:instrText xml:space="preserve"> HYPERLINK "https://sovetnik-spb.com/" </w:instrText>
      </w:r>
      <w:r w:rsidR="00EF49CB">
        <w:fldChar w:fldCharType="separate"/>
      </w:r>
      <w:r w:rsidR="00EF49CB" w:rsidRPr="007B0D7B">
        <w:rPr>
          <w:rStyle w:val="a3"/>
          <w:rFonts w:ascii="Times New Roman" w:hAnsi="Times New Roman" w:cs="Times New Roman"/>
        </w:rPr>
        <w:t>https://sovetnik-spb.com/</w:t>
      </w:r>
      <w:r w:rsidR="00EF49CB">
        <w:rPr>
          <w:rStyle w:val="a3"/>
          <w:rFonts w:ascii="Times New Roman" w:hAnsi="Times New Roman" w:cs="Times New Roman"/>
        </w:rPr>
        <w:fldChar w:fldCharType="end"/>
      </w:r>
    </w:p>
    <w:p w14:paraId="454F1DB3" w14:textId="10EDE9E9" w:rsidR="00A275C0" w:rsidRDefault="00BE216F" w:rsidP="00A275C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0D7B">
        <w:rPr>
          <w:rFonts w:ascii="Times New Roman" w:hAnsi="Times New Roman" w:cs="Times New Roman"/>
        </w:rPr>
        <w:t xml:space="preserve"> </w:t>
      </w:r>
      <w:bookmarkEnd w:id="0"/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Ростовской областной коллегии адвокатов «СОВЕТНИК» (далее — Оператор</w:t>
      </w:r>
      <w:r w:rsid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Коллегия</w:t>
      </w:r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r w:rsidR="00A275C0" w:rsidRPr="00A275C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подтверждаю свое согласие на обработку РОКА «СОВЕТНИК»</w:t>
      </w:r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ИНН 6164267188, КПП 616401001, ОГРН 1076100002373, адрес регистрации: 344082, </w:t>
      </w:r>
      <w:proofErr w:type="spellStart"/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г.Ростов</w:t>
      </w:r>
      <w:proofErr w:type="spellEnd"/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-на-Дону, </w:t>
      </w:r>
      <w:proofErr w:type="spellStart"/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ул.Береговая</w:t>
      </w:r>
      <w:proofErr w:type="spellEnd"/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8 оф. 1304, адрес электронной почты roka-sovetnik@roka-sovetnik.com; телефон +7(863)2218218, </w:t>
      </w:r>
      <w:r w:rsidR="00A275C0" w:rsidRPr="00A275C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указанных мной персональных данных</w:t>
      </w:r>
      <w:r w:rsidR="00A275C0"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Оператором в целях</w:t>
      </w:r>
      <w:r w:rsid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5832A7BD" w14:textId="0C255FA2" w:rsidR="00A275C0" w:rsidRDefault="00A275C0" w:rsidP="00A275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A275C0">
        <w:t xml:space="preserve"> 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установления 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мной 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обратной связи, включая направление уведомлений, запросов, касающихся использования Сайта, оказания услуг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Коллегией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обработку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моих 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запросов и заявок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2655CA6B" w14:textId="6CF0ABE1" w:rsidR="00A275C0" w:rsidRDefault="00A275C0" w:rsidP="00A275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-оказания мне квалифицированной юридической помощи при осуществлении Коллегией адвокатской деятельности;</w:t>
      </w:r>
    </w:p>
    <w:p w14:paraId="4E3D6745" w14:textId="48E84F7D" w:rsidR="00A275C0" w:rsidRDefault="00A275C0" w:rsidP="00A275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-продвижения товаров, работ и услуг РОКА «СОВЕТНИК», в т.ч. 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целях проведения опросов, анкетирования, рекламных и маркетинговых исследований в отношении услуг, предоставляемых Оператором,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информирования о 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новостных,  аналитических и информационных материал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ах,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и/или ссыл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ках</w:t>
      </w: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такие материалы,  о новых публикациях и нововведениях на сайте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730D9E2C" w14:textId="011B2EA2" w:rsidR="00A275C0" w:rsidRDefault="00A275C0" w:rsidP="00A275C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-обеспечения моего участия в мероприятиях, проводимых Коллегией.</w:t>
      </w:r>
    </w:p>
    <w:p w14:paraId="24CD7F10" w14:textId="77777777" w:rsidR="00A275C0" w:rsidRDefault="00A275C0" w:rsidP="00A275C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Настоящее право (согласие) предоставляется на осуществление любых действий в отношении моих персональных данных, которые необходимы и желаемы для достижения вышеуказанных целей, включая, без ограничения, сбор, систематизацию, накопление, хранение, уточнение (обновление, изменение), использование, передачу, обезличивание, блокирование и уничтожение персональных данных, под которыми понимаются все данные, указанные мной на настоящем сайте.</w:t>
      </w:r>
    </w:p>
    <w:p w14:paraId="2A1C4540" w14:textId="7A90402E" w:rsidR="00B04CD0" w:rsidRDefault="00A275C0" w:rsidP="00A275C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Настоящим подтверждаю, что уведомлен о том, что обработка персональных данных осуществляется Оператором любым способом, в том числе как с использованием средств автоматизации (включая программное обеспечение), так и без использования средств автоматизации (с использованием различных материальных носителей, включая бумажные носители).</w:t>
      </w:r>
    </w:p>
    <w:p w14:paraId="1DAED1D9" w14:textId="77777777" w:rsidR="00A275C0" w:rsidRPr="00A275C0" w:rsidRDefault="00A275C0" w:rsidP="00A275C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Срок, в течение которого действует согласие: бессрочно. Настоящее согласие действует со дня его подписания до дня отзыва в письменной форме. </w:t>
      </w:r>
    </w:p>
    <w:p w14:paraId="0AFB2DD5" w14:textId="56B540E1" w:rsidR="00A275C0" w:rsidRPr="00A275C0" w:rsidRDefault="00A275C0" w:rsidP="00A275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Заявление на отзыв согласия составляется в свободной форме и направляется на электронный адрес Коллегии: roka-sovetnik@roka-sovetnik.com, либо вручается лично.</w:t>
      </w:r>
    </w:p>
    <w:sectPr w:rsidR="00A275C0" w:rsidRPr="00A27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99"/>
    <w:rsid w:val="00010C95"/>
    <w:rsid w:val="007D73C1"/>
    <w:rsid w:val="00993099"/>
    <w:rsid w:val="00A275C0"/>
    <w:rsid w:val="00B04CD0"/>
    <w:rsid w:val="00BE216F"/>
    <w:rsid w:val="00E3290E"/>
    <w:rsid w:val="00E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CE3D"/>
  <w15:chartTrackingRefBased/>
  <w15:docId w15:val="{33C1A0FB-A734-4870-91F1-47D94589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3C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D7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Айгензер Ольга Михайловна</dc:creator>
  <cp:keywords/>
  <dc:description/>
  <cp:lastModifiedBy>Айгензер Ольга Михайловна</cp:lastModifiedBy>
  <cp:revision>2</cp:revision>
  <dcterms:created xsi:type="dcterms:W3CDTF">2025-05-30T11:40:00Z</dcterms:created>
  <dcterms:modified xsi:type="dcterms:W3CDTF">2025-05-30T11:40:00Z</dcterms:modified>
</cp:coreProperties>
</file>